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E35D" w14:textId="77777777" w:rsidR="00413C6A" w:rsidRDefault="00413C6A" w:rsidP="00413C6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8"/>
      </w:tblGrid>
      <w:tr w:rsidR="001C6ACF" w:rsidRPr="00266A55" w14:paraId="435033AF" w14:textId="77777777" w:rsidTr="002D7ED1">
        <w:trPr>
          <w:trHeight w:val="2370"/>
        </w:trPr>
        <w:tc>
          <w:tcPr>
            <w:tcW w:w="14058" w:type="dxa"/>
            <w:vAlign w:val="center"/>
          </w:tcPr>
          <w:p w14:paraId="7B6CF937" w14:textId="77777777" w:rsidR="001C6ACF" w:rsidRPr="00266A55" w:rsidRDefault="00D87CDC" w:rsidP="002D7ED1">
            <w:pPr>
              <w:pStyle w:val="Styl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en-US"/>
              </w:rPr>
              <w:object w:dxaOrig="1440" w:dyaOrig="1440" w14:anchorId="0C635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85pt;margin-top:0;width:97.55pt;height:100.55pt;z-index:251659264;mso-position-horizontal-relative:text;mso-position-vertical-relative:text" fillcolor="black">
                  <v:imagedata r:id="rId6" o:title=""/>
                </v:shape>
                <o:OLEObject Type="Embed" ProgID="PBrush" ShapeID="_x0000_s1026" DrawAspect="Content" ObjectID="_1640066069" r:id="rId7"/>
              </w:object>
            </w:r>
          </w:p>
          <w:p w14:paraId="1EA1BE20" w14:textId="1A1CD804" w:rsidR="001C6ACF" w:rsidRPr="00266A55" w:rsidRDefault="001C6ACF" w:rsidP="00BC7A40">
            <w:pPr>
              <w:pStyle w:val="Style"/>
              <w:spacing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</w:t>
            </w:r>
            <w:r w:rsidRPr="00266A55">
              <w:rPr>
                <w:rFonts w:asciiTheme="minorHAnsi" w:hAnsiTheme="minorHAnsi"/>
                <w:b/>
                <w:sz w:val="32"/>
                <w:szCs w:val="32"/>
              </w:rPr>
              <w:t xml:space="preserve"> - STANDARD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PROPOSAL </w:t>
            </w:r>
            <w:r w:rsidRPr="00266A55">
              <w:rPr>
                <w:rFonts w:asciiTheme="minorHAnsi" w:hAnsiTheme="minorHAnsi"/>
                <w:b/>
                <w:sz w:val="32"/>
                <w:szCs w:val="32"/>
              </w:rPr>
              <w:t>FORM</w:t>
            </w:r>
          </w:p>
          <w:p w14:paraId="796D75F0" w14:textId="77527491" w:rsidR="001F0457" w:rsidRDefault="001C6ACF" w:rsidP="00BC7A40">
            <w:pPr>
              <w:pStyle w:val="Styl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266A55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FOR </w:t>
            </w:r>
            <w:r w:rsidR="001F0457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HURRICANE HARVEY</w:t>
            </w:r>
          </w:p>
          <w:p w14:paraId="3E0790F1" w14:textId="51926D07" w:rsidR="001C6ACF" w:rsidRPr="00266A55" w:rsidRDefault="001F0457" w:rsidP="00BC7A40">
            <w:pPr>
              <w:pStyle w:val="Style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P</w:t>
            </w:r>
            <w:r w:rsidR="001C6ACF" w:rsidRPr="00266A55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R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OFESSIONAL PROJECT MANAGEMENT </w:t>
            </w:r>
            <w:r w:rsidR="001C6ACF" w:rsidRPr="00266A55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SERVICES</w:t>
            </w:r>
          </w:p>
        </w:tc>
      </w:tr>
    </w:tbl>
    <w:p w14:paraId="76DB9B02" w14:textId="77777777" w:rsidR="001C6ACF" w:rsidRPr="00266A55" w:rsidRDefault="001C6ACF" w:rsidP="001C6ACF">
      <w:pPr>
        <w:rPr>
          <w:rFonts w:asciiTheme="minorHAnsi" w:hAnsiTheme="minorHAnsi"/>
        </w:rPr>
      </w:pPr>
    </w:p>
    <w:p w14:paraId="51AFB1BB" w14:textId="0C261DC5" w:rsidR="00413C6A" w:rsidRDefault="00413C6A" w:rsidP="00413C6A">
      <w:pPr>
        <w:rPr>
          <w:rFonts w:asciiTheme="minorHAnsi" w:hAnsiTheme="minorHAnsi"/>
          <w:i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Pr="00A2012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PROPOSAL FORM</w:t>
      </w:r>
      <w:r>
        <w:rPr>
          <w:rFonts w:asciiTheme="minorHAnsi" w:hAnsiTheme="minorHAnsi"/>
          <w:i/>
          <w:sz w:val="25"/>
          <w:szCs w:val="25"/>
        </w:rPr>
        <w:t xml:space="preserve"> </w:t>
      </w:r>
    </w:p>
    <w:p w14:paraId="5C422368" w14:textId="77777777" w:rsidR="00413C6A" w:rsidRDefault="00413C6A" w:rsidP="00413C6A"/>
    <w:tbl>
      <w:tblPr>
        <w:tblW w:w="13967" w:type="dxa"/>
        <w:tblLook w:val="04A0" w:firstRow="1" w:lastRow="0" w:firstColumn="1" w:lastColumn="0" w:noHBand="0" w:noVBand="1"/>
      </w:tblPr>
      <w:tblGrid>
        <w:gridCol w:w="4405"/>
        <w:gridCol w:w="2790"/>
        <w:gridCol w:w="3568"/>
        <w:gridCol w:w="3204"/>
      </w:tblGrid>
      <w:tr w:rsidR="00F961B0" w:rsidRPr="00F961B0" w14:paraId="0FB24F29" w14:textId="77777777" w:rsidTr="00F961B0">
        <w:trPr>
          <w:trHeight w:val="27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CDF2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6B12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72F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127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</w:t>
            </w:r>
          </w:p>
        </w:tc>
      </w:tr>
      <w:tr w:rsidR="00F961B0" w:rsidRPr="00F961B0" w14:paraId="1D9D17AC" w14:textId="77777777" w:rsidTr="00F961B0">
        <w:trPr>
          <w:trHeight w:val="930"/>
        </w:trPr>
        <w:tc>
          <w:tcPr>
            <w:tcW w:w="440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9124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Classification</w:t>
            </w:r>
          </w:p>
        </w:tc>
        <w:tc>
          <w:tcPr>
            <w:tcW w:w="27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E33A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Total Salary Rate</w:t>
            </w:r>
          </w:p>
        </w:tc>
        <w:tc>
          <w:tcPr>
            <w:tcW w:w="35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F70C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Estimated</w:t>
            </w: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 Hours</w:t>
            </w: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(2 years)</w:t>
            </w:r>
          </w:p>
        </w:tc>
        <w:tc>
          <w:tcPr>
            <w:tcW w:w="32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4C11" w14:textId="77777777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Total Salary</w:t>
            </w: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(B x C)</w:t>
            </w:r>
          </w:p>
        </w:tc>
      </w:tr>
      <w:tr w:rsidR="00F961B0" w:rsidRPr="00F961B0" w14:paraId="335B4AAC" w14:textId="77777777" w:rsidTr="00F961B0">
        <w:trPr>
          <w:trHeight w:val="547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DFC0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Project Manager 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br/>
              <w:t>(2 Full-time employees)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A06B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F048" w14:textId="3C6B0626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BC7A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B19B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61B0" w:rsidRPr="00F961B0" w14:paraId="5A4A6540" w14:textId="77777777" w:rsidTr="00F961B0">
        <w:trPr>
          <w:trHeight w:val="547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6746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CAD/Designer 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br/>
              <w:t>(1 part-time employee)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CA83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D483" w14:textId="70D7B7B1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BC7A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8606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61B0" w:rsidRPr="00F961B0" w14:paraId="12BBC774" w14:textId="77777777" w:rsidTr="00F961B0">
        <w:trPr>
          <w:trHeight w:val="547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369E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Scheduler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br/>
              <w:t>(1 part-time employee)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3A97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A1FA" w14:textId="1EAF03FA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BC7A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5AE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61B0" w:rsidRPr="00F961B0" w14:paraId="0F6FEB11" w14:textId="77777777" w:rsidTr="00F961B0">
        <w:trPr>
          <w:trHeight w:val="547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6EB4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Cost Estimator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br/>
              <w:t>(1 part-time employee)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C6C2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D260" w14:textId="3B385F45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BC7A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74CF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61B0" w:rsidRPr="00F961B0" w14:paraId="05427B48" w14:textId="77777777" w:rsidTr="00F961B0">
        <w:trPr>
          <w:trHeight w:val="547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91B0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Administrative 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br/>
              <w:t>(2 Full-time employees)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F4B7" w14:textId="77777777" w:rsidR="00F961B0" w:rsidRPr="00F961B0" w:rsidRDefault="00F961B0" w:rsidP="00F961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D9E8" w14:textId="7CAB9E8C" w:rsidR="00F961B0" w:rsidRPr="00F961B0" w:rsidRDefault="00F961B0" w:rsidP="00F961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BC7A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99C8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61B0" w:rsidRPr="00F961B0" w14:paraId="79B42E9C" w14:textId="77777777" w:rsidTr="00F961B0">
        <w:trPr>
          <w:trHeight w:val="355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22AA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Totals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C5B9" w14:textId="77777777" w:rsidR="00F961B0" w:rsidRPr="00F961B0" w:rsidRDefault="00F961B0" w:rsidP="00F961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F961B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</w:tr>
    </w:tbl>
    <w:p w14:paraId="1A6B868D" w14:textId="77777777" w:rsidR="00D27148" w:rsidRDefault="00D27148"/>
    <w:sectPr w:rsidR="00D27148" w:rsidSect="00413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EAAD" w14:textId="77777777" w:rsidR="009D5F11" w:rsidRDefault="009D5F11" w:rsidP="00413C6A">
      <w:r>
        <w:separator/>
      </w:r>
    </w:p>
  </w:endnote>
  <w:endnote w:type="continuationSeparator" w:id="0">
    <w:p w14:paraId="289989B8" w14:textId="77777777" w:rsidR="009D5F11" w:rsidRDefault="009D5F11" w:rsidP="004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34CC" w14:textId="77777777" w:rsidR="00587221" w:rsidRDefault="00587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7759" w14:textId="1B881FD0" w:rsidR="00413C6A" w:rsidRPr="00AE57E6" w:rsidRDefault="006605FC" w:rsidP="00413C6A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Form March</w:t>
    </w:r>
    <w:r w:rsidR="001C6ACF">
      <w:rPr>
        <w:rFonts w:asciiTheme="minorHAnsi" w:hAnsiTheme="minorHAnsi"/>
        <w:sz w:val="20"/>
      </w:rPr>
      <w:t xml:space="preserve"> 2019</w:t>
    </w:r>
    <w:r w:rsidR="00413C6A" w:rsidRPr="00AE57E6">
      <w:rPr>
        <w:rFonts w:asciiTheme="minorHAnsi" w:hAnsiTheme="minorHAnsi"/>
        <w:sz w:val="20"/>
      </w:rPr>
      <w:ptab w:relativeTo="margin" w:alignment="center" w:leader="none"/>
    </w:r>
    <w:r w:rsidR="00811D01">
      <w:rPr>
        <w:rFonts w:asciiTheme="minorHAnsi" w:hAnsiTheme="minorHAnsi"/>
        <w:sz w:val="20"/>
      </w:rPr>
      <w:t>5</w:t>
    </w:r>
    <w:r w:rsidR="00413C6A" w:rsidRPr="00AE57E6">
      <w:rPr>
        <w:rFonts w:asciiTheme="minorHAnsi" w:hAnsiTheme="minorHAnsi"/>
        <w:sz w:val="20"/>
      </w:rPr>
      <w:t xml:space="preserve"> – </w:t>
    </w:r>
    <w:r w:rsidR="005044C9">
      <w:rPr>
        <w:rFonts w:asciiTheme="minorHAnsi" w:hAnsiTheme="minorHAnsi"/>
        <w:sz w:val="20"/>
      </w:rPr>
      <w:t xml:space="preserve">PROFESSIONAL PROJECT MANAGEMENT SERVICES </w:t>
    </w:r>
    <w:r w:rsidR="00811D01">
      <w:rPr>
        <w:rFonts w:asciiTheme="minorHAnsi" w:hAnsiTheme="minorHAnsi"/>
        <w:sz w:val="20"/>
      </w:rPr>
      <w:t>PROPOSAL FORM</w:t>
    </w:r>
    <w:r w:rsidR="00413C6A" w:rsidRPr="00AE57E6">
      <w:rPr>
        <w:rFonts w:asciiTheme="minorHAnsi" w:hAnsiTheme="minorHAnsi"/>
        <w:sz w:val="20"/>
      </w:rPr>
      <w:ptab w:relativeTo="margin" w:alignment="right" w:leader="none"/>
    </w:r>
    <w:r w:rsidR="00413C6A" w:rsidRPr="00AE57E6">
      <w:rPr>
        <w:rFonts w:asciiTheme="minorHAnsi" w:hAnsiTheme="minorHAnsi"/>
        <w:sz w:val="20"/>
      </w:rPr>
      <w:t xml:space="preserve">Page </w:t>
    </w:r>
    <w:r w:rsidR="00413C6A" w:rsidRPr="00AE57E6">
      <w:rPr>
        <w:rFonts w:asciiTheme="minorHAnsi" w:hAnsiTheme="minorHAnsi"/>
        <w:sz w:val="20"/>
      </w:rPr>
      <w:fldChar w:fldCharType="begin"/>
    </w:r>
    <w:r w:rsidR="00413C6A" w:rsidRPr="00AE57E6">
      <w:rPr>
        <w:rFonts w:asciiTheme="minorHAnsi" w:hAnsiTheme="minorHAnsi"/>
        <w:sz w:val="20"/>
      </w:rPr>
      <w:instrText xml:space="preserve"> PAGE   \* MERGEFORMAT </w:instrText>
    </w:r>
    <w:r w:rsidR="00413C6A" w:rsidRPr="00AE57E6">
      <w:rPr>
        <w:rFonts w:asciiTheme="minorHAnsi" w:hAnsiTheme="minorHAnsi"/>
        <w:sz w:val="20"/>
      </w:rPr>
      <w:fldChar w:fldCharType="separate"/>
    </w:r>
    <w:r w:rsidR="00C715BF">
      <w:rPr>
        <w:rFonts w:asciiTheme="minorHAnsi" w:hAnsiTheme="minorHAnsi"/>
        <w:noProof/>
        <w:sz w:val="20"/>
      </w:rPr>
      <w:t>1</w:t>
    </w:r>
    <w:r w:rsidR="00413C6A" w:rsidRPr="00AE57E6">
      <w:rPr>
        <w:rFonts w:asciiTheme="minorHAnsi" w:hAnsiTheme="minorHAnsi"/>
        <w:noProof/>
        <w:sz w:val="20"/>
      </w:rPr>
      <w:fldChar w:fldCharType="end"/>
    </w:r>
    <w:r w:rsidR="00413C6A" w:rsidRPr="00AE57E6">
      <w:rPr>
        <w:rFonts w:asciiTheme="minorHAnsi" w:hAnsiTheme="minorHAnsi"/>
        <w:noProof/>
        <w:sz w:val="20"/>
      </w:rPr>
      <w:t xml:space="preserve"> of </w:t>
    </w:r>
    <w:r w:rsidR="00413C6A">
      <w:rPr>
        <w:rFonts w:asciiTheme="minorHAnsi" w:hAnsiTheme="minorHAnsi"/>
        <w:noProof/>
        <w:sz w:val="20"/>
      </w:rPr>
      <w:t>1</w:t>
    </w:r>
  </w:p>
  <w:p w14:paraId="48533FA3" w14:textId="77777777" w:rsidR="00413C6A" w:rsidRDefault="0041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342B" w14:textId="77777777" w:rsidR="00587221" w:rsidRDefault="0058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3B61" w14:textId="77777777" w:rsidR="009D5F11" w:rsidRDefault="009D5F11" w:rsidP="00413C6A">
      <w:r>
        <w:separator/>
      </w:r>
    </w:p>
  </w:footnote>
  <w:footnote w:type="continuationSeparator" w:id="0">
    <w:p w14:paraId="66054DBF" w14:textId="77777777" w:rsidR="009D5F11" w:rsidRDefault="009D5F11" w:rsidP="004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3E7B" w14:textId="77777777" w:rsidR="00587221" w:rsidRDefault="0058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7B36" w14:textId="72ADA840" w:rsidR="00413C6A" w:rsidRPr="00E32827" w:rsidRDefault="001C6ACF" w:rsidP="001C6ACF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REQUEST FOR PROPOSAL (RFP)</w:t>
    </w:r>
  </w:p>
  <w:p w14:paraId="66307D76" w14:textId="18887985" w:rsidR="00413C6A" w:rsidRPr="00E32827" w:rsidRDefault="00413C6A" w:rsidP="001C6ACF">
    <w:pPr>
      <w:pStyle w:val="Head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FOR </w:t>
    </w:r>
    <w:r w:rsidR="001F0457">
      <w:rPr>
        <w:rFonts w:asciiTheme="minorHAnsi" w:hAnsiTheme="minorHAnsi"/>
        <w:sz w:val="28"/>
        <w:szCs w:val="28"/>
      </w:rPr>
      <w:t>HURRICANE HARVEY PROFESSIONAL PROJECT MANAGEMENT SERVICES</w:t>
    </w:r>
  </w:p>
  <w:p w14:paraId="6D4A1692" w14:textId="47A12484" w:rsidR="00413C6A" w:rsidRPr="002F7FF1" w:rsidRDefault="00413C6A" w:rsidP="002F7FF1">
    <w:pPr>
      <w:pStyle w:val="Header"/>
      <w:rPr>
        <w:rFonts w:asciiTheme="minorHAnsi" w:hAnsiTheme="minorHAnsi"/>
        <w:sz w:val="28"/>
        <w:szCs w:val="28"/>
      </w:rPr>
    </w:pPr>
    <w:r w:rsidRPr="00E32827">
      <w:rPr>
        <w:rFonts w:asciiTheme="minorHAnsi" w:hAnsiTheme="minorHAnsi"/>
        <w:sz w:val="28"/>
        <w:szCs w:val="28"/>
      </w:rPr>
      <w:t>P</w:t>
    </w:r>
    <w:r>
      <w:rPr>
        <w:rFonts w:asciiTheme="minorHAnsi" w:hAnsiTheme="minorHAnsi"/>
        <w:sz w:val="28"/>
        <w:szCs w:val="28"/>
      </w:rPr>
      <w:t xml:space="preserve">roject Name: </w:t>
    </w:r>
    <w:r w:rsidR="002F7FF1" w:rsidRPr="002F7FF1">
      <w:rPr>
        <w:rFonts w:asciiTheme="minorHAnsi" w:hAnsiTheme="minorHAnsi"/>
        <w:sz w:val="28"/>
        <w:szCs w:val="28"/>
      </w:rPr>
      <w:t>HURRICANE HARVEY PROJECT MANAGEMENT TASK ORDER CONTRACT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D631" w14:textId="77777777" w:rsidR="00587221" w:rsidRDefault="00587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6A"/>
    <w:rsid w:val="0003664C"/>
    <w:rsid w:val="000710E0"/>
    <w:rsid w:val="00103BD8"/>
    <w:rsid w:val="00150F32"/>
    <w:rsid w:val="001677D6"/>
    <w:rsid w:val="00185173"/>
    <w:rsid w:val="001C6ACF"/>
    <w:rsid w:val="001F0457"/>
    <w:rsid w:val="00235E77"/>
    <w:rsid w:val="00280506"/>
    <w:rsid w:val="002A55CF"/>
    <w:rsid w:val="002F7FF1"/>
    <w:rsid w:val="00335471"/>
    <w:rsid w:val="00343A54"/>
    <w:rsid w:val="00384948"/>
    <w:rsid w:val="00413C6A"/>
    <w:rsid w:val="00443A0C"/>
    <w:rsid w:val="005044C9"/>
    <w:rsid w:val="00587221"/>
    <w:rsid w:val="005F1EAF"/>
    <w:rsid w:val="006605FC"/>
    <w:rsid w:val="0068215E"/>
    <w:rsid w:val="006C1DB2"/>
    <w:rsid w:val="006D7E66"/>
    <w:rsid w:val="006E4634"/>
    <w:rsid w:val="00811D01"/>
    <w:rsid w:val="00916E37"/>
    <w:rsid w:val="00927FC6"/>
    <w:rsid w:val="009D5F11"/>
    <w:rsid w:val="00A31948"/>
    <w:rsid w:val="00B3794B"/>
    <w:rsid w:val="00BC7A40"/>
    <w:rsid w:val="00C715BF"/>
    <w:rsid w:val="00CF569A"/>
    <w:rsid w:val="00D27148"/>
    <w:rsid w:val="00D87CDC"/>
    <w:rsid w:val="00DA4C3A"/>
    <w:rsid w:val="00DB304D"/>
    <w:rsid w:val="00E31221"/>
    <w:rsid w:val="00E52D5E"/>
    <w:rsid w:val="00E872F3"/>
    <w:rsid w:val="00F141FA"/>
    <w:rsid w:val="00F961B0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42C611"/>
  <w15:docId w15:val="{B2A5C3B0-767F-41D3-8C88-064D4C4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C6A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6A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6A"/>
    <w:rPr>
      <w:rFonts w:ascii="Times" w:eastAsia="Times" w:hAnsi="Times" w:cs="Times New Roman"/>
      <w:sz w:val="24"/>
      <w:szCs w:val="20"/>
      <w:lang w:eastAsia="en-CA"/>
    </w:rPr>
  </w:style>
  <w:style w:type="paragraph" w:customStyle="1" w:styleId="Style">
    <w:name w:val="Style"/>
    <w:basedOn w:val="Normal"/>
    <w:rsid w:val="001C6ACF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Tran, Thinh - GSD</cp:lastModifiedBy>
  <cp:revision>13</cp:revision>
  <cp:lastPrinted>2019-03-01T21:49:00Z</cp:lastPrinted>
  <dcterms:created xsi:type="dcterms:W3CDTF">2019-08-29T15:49:00Z</dcterms:created>
  <dcterms:modified xsi:type="dcterms:W3CDTF">2020-01-09T15:08:00Z</dcterms:modified>
</cp:coreProperties>
</file>